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                       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05.12.2024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Pr="00716BF9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05.12.2024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целях приведения решения о бюджете город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proofErr w:type="gramStart"/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2025 год и плановый период 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части безвозмездных поступлений от других бюджетов бюджетной системы РФ в соответст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вие Закону Приморского края от 19.12.2024 №692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-КЗ «О краевом бюджете на 202</w:t>
      </w:r>
      <w:r w:rsidR="00CC11A5">
        <w:rPr>
          <w:rFonts w:ascii="Times New Roman" w:eastAsia="Times New Roman" w:hAnsi="Times New Roman" w:cs="Times New Roman"/>
          <w:sz w:val="28"/>
          <w:szCs w:val="28"/>
          <w:lang w:eastAsia="ru-RU"/>
        </w:rPr>
        <w:t>5 и год и плановый период 2026 и 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необходимы следующие уточнения:</w:t>
      </w: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Pr="00D96B65" w:rsidRDefault="00FD00F4" w:rsidP="00FD00F4">
      <w:pPr>
        <w:spacing w:after="12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B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тыс. руб.</w:t>
      </w:r>
    </w:p>
    <w:tbl>
      <w:tblPr>
        <w:tblStyle w:val="a3"/>
        <w:tblW w:w="10060" w:type="dxa"/>
        <w:jc w:val="right"/>
        <w:tblLook w:val="04A0" w:firstRow="1" w:lastRow="0" w:firstColumn="1" w:lastColumn="0" w:noHBand="0" w:noVBand="1"/>
      </w:tblPr>
      <w:tblGrid>
        <w:gridCol w:w="516"/>
        <w:gridCol w:w="4070"/>
        <w:gridCol w:w="1788"/>
        <w:gridCol w:w="1843"/>
        <w:gridCol w:w="1843"/>
      </w:tblGrid>
      <w:tr w:rsidR="00FD00F4" w:rsidRPr="009F2A8E" w:rsidTr="00FD7122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97313E" w:rsidP="009731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н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CC09FF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2025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CC09FF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2026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Уточнение </w:t>
            </w:r>
            <w:r w:rsidR="00CC0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</w:tr>
      <w:tr w:rsidR="00CC09FF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F" w:rsidRPr="009F2A8E" w:rsidRDefault="00CC09FF" w:rsidP="00CC09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CC09FF" w:rsidRDefault="00CC09FF" w:rsidP="00CC0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Межб.транс.на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выплату </w:t>
            </w: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ежемес.ден.вознагр.советникам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703,08000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703,08000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703,08000 </w:t>
            </w:r>
          </w:p>
        </w:tc>
      </w:tr>
      <w:tr w:rsidR="00CC09FF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9F2A8E" w:rsidRDefault="00CC09FF" w:rsidP="00CC09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CC09FF" w:rsidRDefault="00CC09FF" w:rsidP="00CC0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Межб.транс.на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выплату </w:t>
            </w: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ежемес.ден.вознагр.за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классное руководство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7 020,00000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7 020,00000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7 254,00000 </w:t>
            </w:r>
          </w:p>
        </w:tc>
      </w:tr>
      <w:tr w:rsidR="00CC09FF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9F2A8E" w:rsidRDefault="00CC09FF" w:rsidP="00CC09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CC09FF" w:rsidRDefault="00CC09FF" w:rsidP="00CC0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Межб.транс.на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обеспеч.деятельности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советников директоров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85,05123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-457,54848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-419,93079 </w:t>
            </w:r>
          </w:p>
        </w:tc>
      </w:tr>
      <w:tr w:rsidR="00CC09FF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9F2A8E" w:rsidRDefault="00CC09FF" w:rsidP="00CC09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CC09FF" w:rsidRDefault="00CC09FF" w:rsidP="00CC0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Субв.ЗАГС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краевого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-499,14900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-515,15200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-533,50300 </w:t>
            </w:r>
          </w:p>
        </w:tc>
      </w:tr>
      <w:tr w:rsidR="00CC09FF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9F2A8E" w:rsidRDefault="00CC09FF" w:rsidP="00CC09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CC09FF" w:rsidRDefault="00CC09FF" w:rsidP="00CC0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Единая субвенция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3,60200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14,11500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14,68100 </w:t>
            </w:r>
          </w:p>
        </w:tc>
      </w:tr>
      <w:tr w:rsidR="00CC09FF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F" w:rsidRPr="009F2A8E" w:rsidRDefault="00CC09FF" w:rsidP="00CC09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CC09FF" w:rsidRDefault="00CC09FF" w:rsidP="00CC0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Субв.ЗАГС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800,64900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800,64900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800,64900 </w:t>
            </w:r>
          </w:p>
        </w:tc>
      </w:tr>
      <w:tr w:rsidR="00CC09FF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F" w:rsidRPr="009F2A8E" w:rsidRDefault="00CC09FF" w:rsidP="00CC09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CC09FF" w:rsidRDefault="00CC09FF" w:rsidP="00CC0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списков присяжных заседателей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9,95400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-29,83700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13,13300 </w:t>
            </w:r>
          </w:p>
        </w:tc>
      </w:tr>
      <w:tr w:rsidR="00CC09FF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9F2A8E" w:rsidRDefault="00CC09FF" w:rsidP="00CC09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F" w:rsidRPr="00CC09FF" w:rsidRDefault="00CC09FF" w:rsidP="00CC0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Субв.ВУС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-85,11200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CC09FF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-96,70400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9FF" w:rsidRPr="00CC09FF" w:rsidRDefault="00161E86" w:rsidP="00CC09F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C09FF"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2,94400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9F2A8E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обесп.жильем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за счет средств краевого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-36 878,85000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E86" w:rsidRPr="009F2A8E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обесп.жильем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9 834,36000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9F2A8E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охрану труда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1,48600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5,82200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6,05500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компенсацию части </w:t>
            </w: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род.платы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43,03600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43,03600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43,03600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соц.поддержку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детей без родителей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45,25114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-81,44766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-171,16797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 бесплатного горячего питания школьников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1 130,50000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-775,20000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-1 453,50000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Субв.органов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опеки и попечительства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3,15300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12,35500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12,84900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Субв.дошкольным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-8 488,02100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-13 438,98700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-17 641,51600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Субв.организациям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-7 770,10900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-13 720,65200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-18 781,02900 </w:t>
            </w:r>
          </w:p>
        </w:tc>
      </w:tr>
      <w:tr w:rsidR="00161E86" w:rsidRPr="00A602B3" w:rsidTr="00CC09FF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Субс.ФСГС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7 243,21561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7 383,52228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7 078,46336 </w:t>
            </w:r>
          </w:p>
        </w:tc>
      </w:tr>
      <w:tr w:rsidR="00161E86" w:rsidRPr="00A602B3" w:rsidTr="003300E9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Субс.на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организаций системы спортивной подготовки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342,09819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161E86" w:rsidRPr="00A602B3" w:rsidTr="00322BF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E86">
              <w:rPr>
                <w:rFonts w:ascii="Times New Roman" w:hAnsi="Times New Roman" w:cs="Times New Roman"/>
                <w:sz w:val="24"/>
                <w:szCs w:val="24"/>
              </w:rPr>
              <w:t>Субс.на</w:t>
            </w:r>
            <w:proofErr w:type="spellEnd"/>
            <w:r w:rsidRPr="00161E8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161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6 118,08878</w:t>
            </w:r>
          </w:p>
        </w:tc>
      </w:tr>
      <w:tr w:rsidR="00161E86" w:rsidRPr="00A602B3" w:rsidTr="00A02B32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Субс.на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жильем молодых семей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1 624,34324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1 152,82715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1 137,47910 </w:t>
            </w:r>
          </w:p>
        </w:tc>
      </w:tr>
      <w:tr w:rsidR="00161E86" w:rsidRPr="00A602B3" w:rsidTr="00A02B32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CC09FF" w:rsidRDefault="00161E86" w:rsidP="00161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Субс.на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укрепление мат.-</w:t>
            </w:r>
            <w:proofErr w:type="spellStart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>тех.базы</w:t>
            </w:r>
            <w:proofErr w:type="spellEnd"/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 домов культуры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sz w:val="24"/>
                <w:szCs w:val="24"/>
              </w:rPr>
              <w:t xml:space="preserve">-8,51084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-1 761,51234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86" w:rsidRPr="00CC09FF" w:rsidRDefault="00161E86" w:rsidP="00161E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9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-1 761,51234 </w:t>
            </w:r>
          </w:p>
        </w:tc>
      </w:tr>
      <w:tr w:rsidR="00161E86" w:rsidRPr="00FA41E6" w:rsidTr="00A602B3">
        <w:trPr>
          <w:jc w:val="right"/>
        </w:trPr>
        <w:tc>
          <w:tcPr>
            <w:tcW w:w="4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86" w:rsidRPr="00FA41E6" w:rsidRDefault="00161E86" w:rsidP="00161E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97313E" w:rsidRDefault="00161E86" w:rsidP="00161E8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-24 839,97243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97313E" w:rsidRDefault="00161E86" w:rsidP="00161E8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-13 741,63405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86" w:rsidRPr="0097313E" w:rsidRDefault="00161E86" w:rsidP="00161E8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-17 577,70086</w:t>
            </w:r>
          </w:p>
        </w:tc>
      </w:tr>
    </w:tbl>
    <w:p w:rsidR="00DC6EA5" w:rsidRDefault="00DC6EA5" w:rsidP="00DC6E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в таблице поправки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</w:t>
      </w:r>
      <w:r w:rsidR="00161E8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2025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61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6972" w:rsidRDefault="0079697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В целях обеспечения морских перевозок по маршруту: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п.Дунай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п.Путятин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январь 2025 года (за счет средств резервного фонда), а также оплаты осуществленных перевозок в декабре 2024 года, необходимо пополнение средств резервного фонда администрации на решение вопросов КЧС на 2025 год в сумме </w:t>
      </w:r>
      <w:r w:rsidRPr="00796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10 000,00000 тыс. руб.</w:t>
      </w:r>
    </w:p>
    <w:p w:rsidR="006E7638" w:rsidRDefault="0079697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проведения </w:t>
      </w:r>
      <w:proofErr w:type="spellStart"/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кап.ремонта</w:t>
      </w:r>
      <w:proofErr w:type="spellEnd"/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самоходного плашкоута «Путятин» необходимы дополнительные ассигнования на 2025 год в сумме </w:t>
      </w:r>
      <w:r w:rsidR="001C4649" w:rsidRPr="001C4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20 000,00000 тыс. руб.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муниципальной программы «</w:t>
      </w:r>
      <w:r w:rsidR="001C4649" w:rsidRP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предоставления транспортных услуг населению городского округа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направлению «</w:t>
      </w:r>
      <w:r w:rsidR="001C4649" w:rsidRP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низация обслуживания населения </w:t>
      </w:r>
      <w:r w:rsidR="001C4649" w:rsidRP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водным транспортом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C4649" w:rsidRDefault="0079697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оплаты закупленного в 2024 году дизель генератора для нужд МКУ ГО и ЧС, необходимо увеличение сметных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в сумме </w:t>
      </w:r>
      <w:r w:rsidRPr="00796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1 685,00000 тыс.</w:t>
      </w:r>
      <w:r w:rsidR="004F6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6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муниципальной программы «Защита населения и территории</w:t>
      </w:r>
      <w:r w:rsidR="001C4649" w:rsidRP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чрезвычайных ситуаций, совершенствование гражданской обороны,  обеспечение пожарной безопасности  и безопасности людей на водных объектах в городском округе</w:t>
      </w:r>
      <w:r w:rsidR="001C46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мероприятий по снижению рисков и смягчению</w:t>
      </w:r>
      <w:r w:rsidRP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последствий чрезвычайных ситуаций природного и техногенн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характера, совершенствованию</w:t>
      </w:r>
      <w:r w:rsidRP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гражданской обороны, обеспечению</w:t>
      </w:r>
      <w:r w:rsidRP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ожарной безопасности и повышению</w:t>
      </w:r>
      <w:r w:rsidRPr="0079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уровня общественной безопасности в городском округе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96972" w:rsidRDefault="00796972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Перечисленные в п.п.2-4 поправки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2025 год предусматривают 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допустимое бюджетным законодательством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дефицита бюджета в рамках остатка средств 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по состоянию на 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BE2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bookmarkStart w:id="0" w:name="_GoBack"/>
      <w:bookmarkEnd w:id="0"/>
      <w:r w:rsidR="00BE2F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остатка средств – 55 488,33666 тыс. руб.)</w:t>
      </w:r>
      <w:r w:rsidR="004F60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B8B" w:rsidRDefault="006E1B8B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AB" w:rsidRDefault="004F60AB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003" w:rsidRDefault="00212003" w:rsidP="0021200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принятия перечисленных поправок, основные параметры б</w:t>
      </w:r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следующие:</w:t>
      </w:r>
    </w:p>
    <w:p w:rsidR="00212003" w:rsidRPr="00FA41E6" w:rsidRDefault="002F6647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2025</w:t>
      </w:r>
      <w:r w:rsidR="00212003"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1 639 529,29843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F6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684 686,29841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4F6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45 156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,99998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212003" w:rsidRPr="00FA41E6" w:rsidRDefault="002F6647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2026</w:t>
      </w:r>
      <w:r w:rsidR="00212003"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439 343,52586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453 310,01186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13 966,48600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212003" w:rsidRPr="00FA41E6" w:rsidRDefault="002F6647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2027</w:t>
      </w:r>
      <w:r w:rsidR="00212003"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525 394,74407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27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539 914,81107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2F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14 520,06700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676087" w:rsidRDefault="00676087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2F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2025 год и плановый период 2026-2027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AD50DF" w:rsidRDefault="00AD50DF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2B4F43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3EE2"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2B4F43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 w:rsidR="002B4F4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Баранов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F58">
          <w:rPr>
            <w:noProof/>
          </w:rPr>
          <w:t>4</w:t>
        </w:r>
        <w:r>
          <w:fldChar w:fldCharType="end"/>
        </w:r>
      </w:p>
    </w:sdtContent>
  </w:sdt>
  <w:p w:rsidR="0090409E" w:rsidRDefault="00BE2F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2DD9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7E6"/>
    <w:rsid w:val="000A2DE7"/>
    <w:rsid w:val="000A3416"/>
    <w:rsid w:val="000A6071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1685"/>
    <w:rsid w:val="001323CB"/>
    <w:rsid w:val="0014133A"/>
    <w:rsid w:val="001472F5"/>
    <w:rsid w:val="00152F41"/>
    <w:rsid w:val="001533F9"/>
    <w:rsid w:val="001615BC"/>
    <w:rsid w:val="00161E86"/>
    <w:rsid w:val="001753F9"/>
    <w:rsid w:val="001767CD"/>
    <w:rsid w:val="00181092"/>
    <w:rsid w:val="00190569"/>
    <w:rsid w:val="00190D09"/>
    <w:rsid w:val="0019402B"/>
    <w:rsid w:val="00197ECC"/>
    <w:rsid w:val="001A512F"/>
    <w:rsid w:val="001A55A2"/>
    <w:rsid w:val="001B36E4"/>
    <w:rsid w:val="001C172A"/>
    <w:rsid w:val="001C4649"/>
    <w:rsid w:val="001D1635"/>
    <w:rsid w:val="001D4515"/>
    <w:rsid w:val="001E0E2E"/>
    <w:rsid w:val="001E2671"/>
    <w:rsid w:val="001F6BD4"/>
    <w:rsid w:val="0021031A"/>
    <w:rsid w:val="00212003"/>
    <w:rsid w:val="00212415"/>
    <w:rsid w:val="002135C5"/>
    <w:rsid w:val="00213604"/>
    <w:rsid w:val="00215FDF"/>
    <w:rsid w:val="002208B9"/>
    <w:rsid w:val="00221B91"/>
    <w:rsid w:val="00222B98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673D5"/>
    <w:rsid w:val="00270258"/>
    <w:rsid w:val="002724B1"/>
    <w:rsid w:val="0028198D"/>
    <w:rsid w:val="002834AB"/>
    <w:rsid w:val="002836A5"/>
    <w:rsid w:val="002873E9"/>
    <w:rsid w:val="002A3ED7"/>
    <w:rsid w:val="002A60BD"/>
    <w:rsid w:val="002A7402"/>
    <w:rsid w:val="002A7EFC"/>
    <w:rsid w:val="002B4F43"/>
    <w:rsid w:val="002D0055"/>
    <w:rsid w:val="002E18C4"/>
    <w:rsid w:val="002E2620"/>
    <w:rsid w:val="002F1BA6"/>
    <w:rsid w:val="002F6647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673FA"/>
    <w:rsid w:val="00373173"/>
    <w:rsid w:val="00376F94"/>
    <w:rsid w:val="0037748D"/>
    <w:rsid w:val="00380E77"/>
    <w:rsid w:val="00384C4B"/>
    <w:rsid w:val="003904D1"/>
    <w:rsid w:val="00390DBE"/>
    <w:rsid w:val="00397BA3"/>
    <w:rsid w:val="003A1944"/>
    <w:rsid w:val="003A6B64"/>
    <w:rsid w:val="003B7DF0"/>
    <w:rsid w:val="003D0154"/>
    <w:rsid w:val="003E24EA"/>
    <w:rsid w:val="003F01F1"/>
    <w:rsid w:val="003F795E"/>
    <w:rsid w:val="00400F9E"/>
    <w:rsid w:val="00403C6C"/>
    <w:rsid w:val="004051A7"/>
    <w:rsid w:val="00407129"/>
    <w:rsid w:val="0041731C"/>
    <w:rsid w:val="00420C09"/>
    <w:rsid w:val="0042108B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2947"/>
    <w:rsid w:val="00493B5E"/>
    <w:rsid w:val="004A0993"/>
    <w:rsid w:val="004A3092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1568"/>
    <w:rsid w:val="004F5174"/>
    <w:rsid w:val="004F5485"/>
    <w:rsid w:val="004F60AB"/>
    <w:rsid w:val="004F6E48"/>
    <w:rsid w:val="00502EEC"/>
    <w:rsid w:val="00506824"/>
    <w:rsid w:val="00510AB6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3DA0"/>
    <w:rsid w:val="00554BE8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5F100A"/>
    <w:rsid w:val="006026AD"/>
    <w:rsid w:val="006117A5"/>
    <w:rsid w:val="00612517"/>
    <w:rsid w:val="00612843"/>
    <w:rsid w:val="00617170"/>
    <w:rsid w:val="00617B89"/>
    <w:rsid w:val="00625E59"/>
    <w:rsid w:val="00626D8E"/>
    <w:rsid w:val="006340BC"/>
    <w:rsid w:val="006356B9"/>
    <w:rsid w:val="006356FC"/>
    <w:rsid w:val="00647339"/>
    <w:rsid w:val="00650BEF"/>
    <w:rsid w:val="006609A5"/>
    <w:rsid w:val="0067121A"/>
    <w:rsid w:val="00676087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1B8B"/>
    <w:rsid w:val="006E525A"/>
    <w:rsid w:val="006E7638"/>
    <w:rsid w:val="006F06F3"/>
    <w:rsid w:val="006F1BC7"/>
    <w:rsid w:val="006F225A"/>
    <w:rsid w:val="006F2462"/>
    <w:rsid w:val="006F6497"/>
    <w:rsid w:val="00700DBF"/>
    <w:rsid w:val="007017E8"/>
    <w:rsid w:val="0070783C"/>
    <w:rsid w:val="00716BF9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558B1"/>
    <w:rsid w:val="007638F4"/>
    <w:rsid w:val="00770BC6"/>
    <w:rsid w:val="00772DE0"/>
    <w:rsid w:val="00774980"/>
    <w:rsid w:val="00776A55"/>
    <w:rsid w:val="00781503"/>
    <w:rsid w:val="00781CB9"/>
    <w:rsid w:val="00782612"/>
    <w:rsid w:val="0078598E"/>
    <w:rsid w:val="00787A8E"/>
    <w:rsid w:val="007900E4"/>
    <w:rsid w:val="00792451"/>
    <w:rsid w:val="00796972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1406"/>
    <w:rsid w:val="008059F1"/>
    <w:rsid w:val="00813F5D"/>
    <w:rsid w:val="00816E73"/>
    <w:rsid w:val="00817559"/>
    <w:rsid w:val="00817DF0"/>
    <w:rsid w:val="00820AC1"/>
    <w:rsid w:val="00832D92"/>
    <w:rsid w:val="008359BA"/>
    <w:rsid w:val="00836B49"/>
    <w:rsid w:val="00837A61"/>
    <w:rsid w:val="00850994"/>
    <w:rsid w:val="00850FCC"/>
    <w:rsid w:val="0085731A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A3D83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173DC"/>
    <w:rsid w:val="009222F5"/>
    <w:rsid w:val="00931853"/>
    <w:rsid w:val="00934463"/>
    <w:rsid w:val="009446B6"/>
    <w:rsid w:val="00944B90"/>
    <w:rsid w:val="009506DD"/>
    <w:rsid w:val="00950C3B"/>
    <w:rsid w:val="00951E61"/>
    <w:rsid w:val="00963D16"/>
    <w:rsid w:val="00967E98"/>
    <w:rsid w:val="00972A12"/>
    <w:rsid w:val="0097313E"/>
    <w:rsid w:val="0098326F"/>
    <w:rsid w:val="00986729"/>
    <w:rsid w:val="009A0069"/>
    <w:rsid w:val="009A159F"/>
    <w:rsid w:val="009A16D1"/>
    <w:rsid w:val="009B0858"/>
    <w:rsid w:val="009B11F7"/>
    <w:rsid w:val="009C1F12"/>
    <w:rsid w:val="009C295E"/>
    <w:rsid w:val="009C749D"/>
    <w:rsid w:val="009D187B"/>
    <w:rsid w:val="009D1B37"/>
    <w:rsid w:val="009D6536"/>
    <w:rsid w:val="009E025D"/>
    <w:rsid w:val="009E424C"/>
    <w:rsid w:val="009E5F5C"/>
    <w:rsid w:val="009E77CA"/>
    <w:rsid w:val="009E7D29"/>
    <w:rsid w:val="009F07D5"/>
    <w:rsid w:val="009F09DD"/>
    <w:rsid w:val="009F2A8E"/>
    <w:rsid w:val="009F538B"/>
    <w:rsid w:val="009F7CD0"/>
    <w:rsid w:val="00A1368A"/>
    <w:rsid w:val="00A15514"/>
    <w:rsid w:val="00A168E9"/>
    <w:rsid w:val="00A172DA"/>
    <w:rsid w:val="00A2182E"/>
    <w:rsid w:val="00A2248B"/>
    <w:rsid w:val="00A23FD5"/>
    <w:rsid w:val="00A259DC"/>
    <w:rsid w:val="00A25EE4"/>
    <w:rsid w:val="00A3432F"/>
    <w:rsid w:val="00A36F6C"/>
    <w:rsid w:val="00A40CB6"/>
    <w:rsid w:val="00A40FA4"/>
    <w:rsid w:val="00A55D31"/>
    <w:rsid w:val="00A602B3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0AE4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D50DF"/>
    <w:rsid w:val="00AE16CB"/>
    <w:rsid w:val="00AE68AE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5598"/>
    <w:rsid w:val="00B77B31"/>
    <w:rsid w:val="00B83966"/>
    <w:rsid w:val="00B8603C"/>
    <w:rsid w:val="00B919E8"/>
    <w:rsid w:val="00BA33F1"/>
    <w:rsid w:val="00BA4EA4"/>
    <w:rsid w:val="00BB1C50"/>
    <w:rsid w:val="00BC19D2"/>
    <w:rsid w:val="00BE2F58"/>
    <w:rsid w:val="00BE3CA9"/>
    <w:rsid w:val="00BF7DD8"/>
    <w:rsid w:val="00C001A3"/>
    <w:rsid w:val="00C04067"/>
    <w:rsid w:val="00C0418F"/>
    <w:rsid w:val="00C12FCE"/>
    <w:rsid w:val="00C12FE0"/>
    <w:rsid w:val="00C15A04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57659"/>
    <w:rsid w:val="00C646EE"/>
    <w:rsid w:val="00C64CB0"/>
    <w:rsid w:val="00C65EDA"/>
    <w:rsid w:val="00C77462"/>
    <w:rsid w:val="00C822DE"/>
    <w:rsid w:val="00C927B5"/>
    <w:rsid w:val="00C931F8"/>
    <w:rsid w:val="00CA09D3"/>
    <w:rsid w:val="00CA3178"/>
    <w:rsid w:val="00CC09FF"/>
    <w:rsid w:val="00CC11A5"/>
    <w:rsid w:val="00CC4F9E"/>
    <w:rsid w:val="00CD274C"/>
    <w:rsid w:val="00CD381F"/>
    <w:rsid w:val="00CD635D"/>
    <w:rsid w:val="00CE270D"/>
    <w:rsid w:val="00CE33DD"/>
    <w:rsid w:val="00CE764A"/>
    <w:rsid w:val="00CF0F57"/>
    <w:rsid w:val="00CF1A4A"/>
    <w:rsid w:val="00CF7948"/>
    <w:rsid w:val="00D02BED"/>
    <w:rsid w:val="00D02C95"/>
    <w:rsid w:val="00D03952"/>
    <w:rsid w:val="00D05A4A"/>
    <w:rsid w:val="00D1023F"/>
    <w:rsid w:val="00D127B1"/>
    <w:rsid w:val="00D16570"/>
    <w:rsid w:val="00D22AAB"/>
    <w:rsid w:val="00D22BA5"/>
    <w:rsid w:val="00D2332F"/>
    <w:rsid w:val="00D24FD7"/>
    <w:rsid w:val="00D2698D"/>
    <w:rsid w:val="00D6526C"/>
    <w:rsid w:val="00D70A3D"/>
    <w:rsid w:val="00D714E3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1E90"/>
    <w:rsid w:val="00DA454D"/>
    <w:rsid w:val="00DA7903"/>
    <w:rsid w:val="00DB056B"/>
    <w:rsid w:val="00DB450E"/>
    <w:rsid w:val="00DB721F"/>
    <w:rsid w:val="00DC6B1C"/>
    <w:rsid w:val="00DC6EA5"/>
    <w:rsid w:val="00DD3ECF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448B"/>
    <w:rsid w:val="00E74A2A"/>
    <w:rsid w:val="00E7624B"/>
    <w:rsid w:val="00E77537"/>
    <w:rsid w:val="00E806AD"/>
    <w:rsid w:val="00E81367"/>
    <w:rsid w:val="00E823CE"/>
    <w:rsid w:val="00E87CAE"/>
    <w:rsid w:val="00E87D10"/>
    <w:rsid w:val="00E9039E"/>
    <w:rsid w:val="00E96D2F"/>
    <w:rsid w:val="00E9713E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E06CE"/>
    <w:rsid w:val="00EE0C51"/>
    <w:rsid w:val="00EE603B"/>
    <w:rsid w:val="00EE7118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698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00F4"/>
    <w:rsid w:val="00FD36D7"/>
    <w:rsid w:val="00FD370D"/>
    <w:rsid w:val="00FD382A"/>
    <w:rsid w:val="00FD56D7"/>
    <w:rsid w:val="00FD7122"/>
    <w:rsid w:val="00FD7523"/>
    <w:rsid w:val="00FE198F"/>
    <w:rsid w:val="00FE48C3"/>
    <w:rsid w:val="00FE5547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7D96C-B606-4C08-B2B1-DAE579D2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4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98</cp:revision>
  <cp:lastPrinted>2024-01-17T23:38:00Z</cp:lastPrinted>
  <dcterms:created xsi:type="dcterms:W3CDTF">2022-06-07T01:54:00Z</dcterms:created>
  <dcterms:modified xsi:type="dcterms:W3CDTF">2025-01-20T07:04:00Z</dcterms:modified>
</cp:coreProperties>
</file>