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BB8" w:rsidRPr="000168F7" w:rsidRDefault="00015D5B" w:rsidP="00DB06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0168F7" w:rsidRDefault="000168F7" w:rsidP="00016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Приложение №2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постановлению администрации</w:t>
      </w:r>
    </w:p>
    <w:p w:rsidR="000168F7" w:rsidRDefault="000168F7" w:rsidP="00016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городского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ЗАТО город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Фокино</w:t>
      </w:r>
    </w:p>
    <w:p w:rsidR="000168F7" w:rsidRDefault="000F11B5" w:rsidP="000168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 11.12.2018</w:t>
      </w:r>
      <w:r w:rsidR="000168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090A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1818-па</w:t>
      </w:r>
    </w:p>
    <w:p w:rsidR="0012706F" w:rsidRPr="00F4071B" w:rsidRDefault="0012706F" w:rsidP="0012706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071B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12706F" w:rsidRPr="00F4071B" w:rsidRDefault="0012706F" w:rsidP="001270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071B">
        <w:rPr>
          <w:rFonts w:ascii="Times New Roman" w:hAnsi="Times New Roman" w:cs="Times New Roman"/>
          <w:sz w:val="28"/>
          <w:szCs w:val="28"/>
        </w:rPr>
        <w:t xml:space="preserve">об исполнении Плана мероприятий по росту </w:t>
      </w:r>
      <w:r w:rsidR="00CB6845" w:rsidRPr="00F4071B">
        <w:rPr>
          <w:rFonts w:ascii="Times New Roman" w:hAnsi="Times New Roman" w:cs="Times New Roman"/>
          <w:sz w:val="28"/>
          <w:szCs w:val="28"/>
        </w:rPr>
        <w:t>доходного потенциала</w:t>
      </w:r>
      <w:r w:rsidRPr="00F4071B">
        <w:rPr>
          <w:rFonts w:ascii="Times New Roman" w:hAnsi="Times New Roman" w:cs="Times New Roman"/>
          <w:sz w:val="28"/>
          <w:szCs w:val="28"/>
        </w:rPr>
        <w:t xml:space="preserve">, оптимизации расходов и совершенствованию долговой политики </w:t>
      </w:r>
      <w:r w:rsidR="003A6832" w:rsidRPr="00F4071B">
        <w:rPr>
          <w:rFonts w:ascii="Times New Roman" w:hAnsi="Times New Roman" w:cs="Times New Roman"/>
          <w:sz w:val="28"/>
          <w:szCs w:val="28"/>
        </w:rPr>
        <w:t xml:space="preserve">городского округа ЗАТО город </w:t>
      </w:r>
      <w:proofErr w:type="gramStart"/>
      <w:r w:rsidR="003A6832" w:rsidRPr="00F4071B">
        <w:rPr>
          <w:rFonts w:ascii="Times New Roman" w:hAnsi="Times New Roman" w:cs="Times New Roman"/>
          <w:sz w:val="28"/>
          <w:szCs w:val="28"/>
        </w:rPr>
        <w:t xml:space="preserve">Фокино </w:t>
      </w:r>
      <w:r w:rsidRPr="00F4071B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F4071B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CB6845" w:rsidRPr="00F4071B">
        <w:rPr>
          <w:rFonts w:ascii="Times New Roman" w:hAnsi="Times New Roman" w:cs="Times New Roman"/>
          <w:sz w:val="28"/>
          <w:szCs w:val="28"/>
        </w:rPr>
        <w:t xml:space="preserve"> с 2019</w:t>
      </w:r>
      <w:r w:rsidR="00F4071B">
        <w:rPr>
          <w:rFonts w:ascii="Times New Roman" w:hAnsi="Times New Roman" w:cs="Times New Roman"/>
          <w:sz w:val="28"/>
          <w:szCs w:val="28"/>
        </w:rPr>
        <w:t>-го</w:t>
      </w:r>
      <w:r w:rsidRPr="00F4071B">
        <w:rPr>
          <w:rFonts w:ascii="Times New Roman" w:hAnsi="Times New Roman" w:cs="Times New Roman"/>
          <w:sz w:val="28"/>
          <w:szCs w:val="28"/>
        </w:rPr>
        <w:t xml:space="preserve"> </w:t>
      </w:r>
      <w:r w:rsidR="00CB6845" w:rsidRPr="00F4071B">
        <w:rPr>
          <w:rFonts w:ascii="Times New Roman" w:hAnsi="Times New Roman" w:cs="Times New Roman"/>
          <w:sz w:val="28"/>
          <w:szCs w:val="28"/>
        </w:rPr>
        <w:t>п</w:t>
      </w:r>
      <w:r w:rsidRPr="00F4071B">
        <w:rPr>
          <w:rFonts w:ascii="Times New Roman" w:hAnsi="Times New Roman" w:cs="Times New Roman"/>
          <w:sz w:val="28"/>
          <w:szCs w:val="28"/>
        </w:rPr>
        <w:t>о 20</w:t>
      </w:r>
      <w:r w:rsidR="00CB6845" w:rsidRPr="00F4071B">
        <w:rPr>
          <w:rFonts w:ascii="Times New Roman" w:hAnsi="Times New Roman" w:cs="Times New Roman"/>
          <w:sz w:val="28"/>
          <w:szCs w:val="28"/>
        </w:rPr>
        <w:t>22</w:t>
      </w:r>
      <w:r w:rsidR="00F4071B">
        <w:rPr>
          <w:rFonts w:ascii="Times New Roman" w:hAnsi="Times New Roman" w:cs="Times New Roman"/>
          <w:sz w:val="28"/>
          <w:szCs w:val="28"/>
        </w:rPr>
        <w:t>-ой</w:t>
      </w:r>
      <w:r w:rsidR="00CB6845" w:rsidRPr="00F4071B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12706F" w:rsidRPr="000168F7" w:rsidRDefault="0012706F" w:rsidP="001270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68F7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12706F" w:rsidRPr="000168F7" w:rsidRDefault="0012706F" w:rsidP="0012706F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168F7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органа исполнительной власти) </w:t>
      </w:r>
      <w:bookmarkStart w:id="0" w:name="_GoBack"/>
      <w:bookmarkEnd w:id="0"/>
    </w:p>
    <w:p w:rsidR="0012706F" w:rsidRPr="000168F7" w:rsidRDefault="0012706F" w:rsidP="001270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8F7">
        <w:rPr>
          <w:rFonts w:ascii="Times New Roman" w:hAnsi="Times New Roman" w:cs="Times New Roman"/>
          <w:sz w:val="24"/>
          <w:szCs w:val="24"/>
        </w:rPr>
        <w:t xml:space="preserve">   за ______________ года</w:t>
      </w:r>
    </w:p>
    <w:p w:rsidR="0012706F" w:rsidRPr="00CD70C1" w:rsidRDefault="0012706F" w:rsidP="00127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CD70C1">
        <w:rPr>
          <w:rFonts w:ascii="Times New Roman" w:hAnsi="Times New Roman" w:cs="Times New Roman"/>
          <w:b/>
          <w:sz w:val="24"/>
          <w:szCs w:val="24"/>
          <w:vertAlign w:val="superscript"/>
        </w:rPr>
        <w:t>(отчетный период)</w:t>
      </w:r>
    </w:p>
    <w:p w:rsidR="0012706F" w:rsidRPr="00CD70C1" w:rsidRDefault="0012706F" w:rsidP="001270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tbl>
      <w:tblPr>
        <w:tblStyle w:val="a7"/>
        <w:tblW w:w="14454" w:type="dxa"/>
        <w:tblLayout w:type="fixed"/>
        <w:tblLook w:val="04A0" w:firstRow="1" w:lastRow="0" w:firstColumn="1" w:lastColumn="0" w:noHBand="0" w:noVBand="1"/>
      </w:tblPr>
      <w:tblGrid>
        <w:gridCol w:w="1980"/>
        <w:gridCol w:w="3231"/>
        <w:gridCol w:w="2694"/>
        <w:gridCol w:w="4677"/>
        <w:gridCol w:w="1872"/>
      </w:tblGrid>
      <w:tr w:rsidR="0012706F" w:rsidRPr="00CD70C1" w:rsidTr="00B21755">
        <w:trPr>
          <w:trHeight w:val="327"/>
        </w:trPr>
        <w:tc>
          <w:tcPr>
            <w:tcW w:w="1980" w:type="dxa"/>
            <w:vMerge w:val="restart"/>
            <w:vAlign w:val="center"/>
          </w:tcPr>
          <w:p w:rsidR="0012706F" w:rsidRPr="00CD70C1" w:rsidRDefault="0012706F" w:rsidP="00B21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 xml:space="preserve">№ мероприятия по приложению </w:t>
            </w:r>
            <w:r w:rsidR="00B217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  <w:vMerge w:val="restart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Исполнение мероприятия</w:t>
            </w:r>
          </w:p>
        </w:tc>
        <w:tc>
          <w:tcPr>
            <w:tcW w:w="6549" w:type="dxa"/>
            <w:gridSpan w:val="2"/>
          </w:tcPr>
          <w:p w:rsidR="0012706F" w:rsidRPr="00CD70C1" w:rsidRDefault="0012706F" w:rsidP="003A6832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 xml:space="preserve">Объем дополнительно привлеченных доходов и (или) оптимизированных расходов на реализацию полномочий </w:t>
            </w:r>
            <w:r w:rsidR="003A6832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proofErr w:type="gramStart"/>
            <w:r w:rsidR="003A683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3A6832">
              <w:rPr>
                <w:rFonts w:ascii="Times New Roman" w:hAnsi="Times New Roman" w:cs="Times New Roman"/>
                <w:sz w:val="24"/>
                <w:szCs w:val="24"/>
              </w:rPr>
              <w:t xml:space="preserve"> ЗАТО город Фокино</w:t>
            </w:r>
          </w:p>
        </w:tc>
      </w:tr>
      <w:tr w:rsidR="0012706F" w:rsidRPr="00CD70C1" w:rsidTr="00B21755">
        <w:tc>
          <w:tcPr>
            <w:tcW w:w="1980" w:type="dxa"/>
            <w:vMerge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872" w:type="dxa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</w:tr>
      <w:tr w:rsidR="0012706F" w:rsidRPr="00CD70C1" w:rsidTr="00B21755">
        <w:tc>
          <w:tcPr>
            <w:tcW w:w="1980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06F" w:rsidRPr="00CD70C1" w:rsidTr="00B21755">
        <w:tc>
          <w:tcPr>
            <w:tcW w:w="1980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1" w:type="dxa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06F" w:rsidRPr="00CD70C1" w:rsidTr="00B21755">
        <w:tc>
          <w:tcPr>
            <w:tcW w:w="1980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31" w:type="dxa"/>
            <w:vAlign w:val="center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706F" w:rsidRPr="00CD70C1" w:rsidRDefault="0012706F" w:rsidP="0012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06F" w:rsidRPr="00CD70C1" w:rsidRDefault="0012706F" w:rsidP="001270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1"/>
        <w:gridCol w:w="6962"/>
        <w:gridCol w:w="3013"/>
      </w:tblGrid>
      <w:tr w:rsidR="0012706F" w:rsidRPr="00CD70C1" w:rsidTr="0012706F">
        <w:tc>
          <w:tcPr>
            <w:tcW w:w="4488" w:type="dxa"/>
          </w:tcPr>
          <w:p w:rsidR="0012706F" w:rsidRPr="00F4071B" w:rsidRDefault="00511A03" w:rsidP="00127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1B">
              <w:rPr>
                <w:rFonts w:ascii="Times New Roman" w:hAnsi="Times New Roman" w:cs="Times New Roman"/>
                <w:sz w:val="28"/>
                <w:szCs w:val="28"/>
              </w:rPr>
              <w:t xml:space="preserve">Глава городского </w:t>
            </w:r>
            <w:proofErr w:type="gramStart"/>
            <w:r w:rsidRPr="00F4071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proofErr w:type="gramEnd"/>
            <w:r w:rsidRPr="00F4071B">
              <w:rPr>
                <w:rFonts w:ascii="Times New Roman" w:hAnsi="Times New Roman" w:cs="Times New Roman"/>
                <w:sz w:val="28"/>
                <w:szCs w:val="28"/>
              </w:rPr>
              <w:t xml:space="preserve"> ЗАТО город Фокино</w:t>
            </w:r>
            <w:r w:rsidR="0012706F" w:rsidRPr="00F4071B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7202" w:type="dxa"/>
            <w:vAlign w:val="bottom"/>
          </w:tcPr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0C1">
              <w:rPr>
                <w:rFonts w:ascii="Times New Roman" w:hAnsi="Times New Roman" w:cs="Times New Roman"/>
                <w:sz w:val="24"/>
                <w:szCs w:val="24"/>
              </w:rPr>
              <w:t>дата, подпись</w:t>
            </w:r>
          </w:p>
        </w:tc>
        <w:tc>
          <w:tcPr>
            <w:tcW w:w="3096" w:type="dxa"/>
            <w:vAlign w:val="bottom"/>
          </w:tcPr>
          <w:p w:rsidR="00B21755" w:rsidRDefault="00B21755" w:rsidP="00B217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B21755" w:rsidRPr="00F4071B" w:rsidRDefault="00B21755" w:rsidP="00B21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071B">
              <w:rPr>
                <w:rFonts w:ascii="Times New Roman" w:hAnsi="Times New Roman" w:cs="Times New Roman"/>
                <w:sz w:val="28"/>
                <w:szCs w:val="28"/>
              </w:rPr>
              <w:t>А.С.Баранов</w:t>
            </w:r>
            <w:proofErr w:type="spellEnd"/>
          </w:p>
          <w:p w:rsidR="0012706F" w:rsidRPr="00CD70C1" w:rsidRDefault="0012706F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755" w:rsidRPr="00CD70C1" w:rsidTr="0012706F">
        <w:tc>
          <w:tcPr>
            <w:tcW w:w="4488" w:type="dxa"/>
          </w:tcPr>
          <w:p w:rsidR="00B21755" w:rsidRDefault="00B21755" w:rsidP="001270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2" w:type="dxa"/>
            <w:vAlign w:val="bottom"/>
          </w:tcPr>
          <w:p w:rsidR="00B21755" w:rsidRPr="00CD70C1" w:rsidRDefault="00B21755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  <w:vAlign w:val="bottom"/>
          </w:tcPr>
          <w:p w:rsidR="00B21755" w:rsidRDefault="00B21755" w:rsidP="00127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706F" w:rsidRDefault="0012706F" w:rsidP="0012706F">
      <w:pPr>
        <w:rPr>
          <w:rFonts w:ascii="Times New Roman" w:hAnsi="Times New Roman" w:cs="Times New Roman"/>
          <w:sz w:val="24"/>
          <w:szCs w:val="24"/>
        </w:rPr>
      </w:pPr>
    </w:p>
    <w:p w:rsidR="006A231F" w:rsidRDefault="006A231F" w:rsidP="0012706F">
      <w:pPr>
        <w:rPr>
          <w:rFonts w:ascii="Times New Roman" w:hAnsi="Times New Roman" w:cs="Times New Roman"/>
          <w:sz w:val="24"/>
          <w:szCs w:val="24"/>
        </w:rPr>
      </w:pPr>
    </w:p>
    <w:sectPr w:rsidR="006A231F" w:rsidSect="00FF1E6E">
      <w:pgSz w:w="16838" w:h="11906" w:orient="landscape"/>
      <w:pgMar w:top="147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F3"/>
    <w:rsid w:val="0000269D"/>
    <w:rsid w:val="00015D5B"/>
    <w:rsid w:val="000168F7"/>
    <w:rsid w:val="00017F3C"/>
    <w:rsid w:val="00023122"/>
    <w:rsid w:val="000302FD"/>
    <w:rsid w:val="00043C55"/>
    <w:rsid w:val="00062078"/>
    <w:rsid w:val="00087671"/>
    <w:rsid w:val="00090942"/>
    <w:rsid w:val="00090A26"/>
    <w:rsid w:val="000A5154"/>
    <w:rsid w:val="000B7DCD"/>
    <w:rsid w:val="000D44B3"/>
    <w:rsid w:val="000E6A8D"/>
    <w:rsid w:val="000F11B5"/>
    <w:rsid w:val="00107285"/>
    <w:rsid w:val="00115808"/>
    <w:rsid w:val="00126290"/>
    <w:rsid w:val="00126ABA"/>
    <w:rsid w:val="0012706F"/>
    <w:rsid w:val="00131FD3"/>
    <w:rsid w:val="001400AF"/>
    <w:rsid w:val="00156545"/>
    <w:rsid w:val="00167BE5"/>
    <w:rsid w:val="001828C8"/>
    <w:rsid w:val="001C0F7E"/>
    <w:rsid w:val="001E1861"/>
    <w:rsid w:val="001E46CD"/>
    <w:rsid w:val="001F24CF"/>
    <w:rsid w:val="0020511B"/>
    <w:rsid w:val="0021598C"/>
    <w:rsid w:val="00216E02"/>
    <w:rsid w:val="00221737"/>
    <w:rsid w:val="002231D2"/>
    <w:rsid w:val="00225A87"/>
    <w:rsid w:val="00251C51"/>
    <w:rsid w:val="00254120"/>
    <w:rsid w:val="002736F6"/>
    <w:rsid w:val="0028503C"/>
    <w:rsid w:val="002F2750"/>
    <w:rsid w:val="0030070B"/>
    <w:rsid w:val="00325D6B"/>
    <w:rsid w:val="0033180C"/>
    <w:rsid w:val="003346AD"/>
    <w:rsid w:val="00342889"/>
    <w:rsid w:val="00370021"/>
    <w:rsid w:val="003906A0"/>
    <w:rsid w:val="0039596C"/>
    <w:rsid w:val="003A129E"/>
    <w:rsid w:val="003A26FF"/>
    <w:rsid w:val="003A6832"/>
    <w:rsid w:val="003C4E73"/>
    <w:rsid w:val="003D616E"/>
    <w:rsid w:val="003E07A0"/>
    <w:rsid w:val="003E45EA"/>
    <w:rsid w:val="003E6228"/>
    <w:rsid w:val="003F6F6E"/>
    <w:rsid w:val="003F7288"/>
    <w:rsid w:val="00410E9D"/>
    <w:rsid w:val="00411664"/>
    <w:rsid w:val="00427566"/>
    <w:rsid w:val="00435DA1"/>
    <w:rsid w:val="004368D2"/>
    <w:rsid w:val="00466132"/>
    <w:rsid w:val="00486138"/>
    <w:rsid w:val="00497C80"/>
    <w:rsid w:val="004A1D27"/>
    <w:rsid w:val="004A547A"/>
    <w:rsid w:val="004B3209"/>
    <w:rsid w:val="004D2B1D"/>
    <w:rsid w:val="004E0991"/>
    <w:rsid w:val="004E376C"/>
    <w:rsid w:val="00511A03"/>
    <w:rsid w:val="00535174"/>
    <w:rsid w:val="00543894"/>
    <w:rsid w:val="0055084B"/>
    <w:rsid w:val="00561CEF"/>
    <w:rsid w:val="00575E69"/>
    <w:rsid w:val="005E152C"/>
    <w:rsid w:val="005E1EA1"/>
    <w:rsid w:val="005E2252"/>
    <w:rsid w:val="005E28A3"/>
    <w:rsid w:val="0065332D"/>
    <w:rsid w:val="0066443B"/>
    <w:rsid w:val="00666C01"/>
    <w:rsid w:val="00667206"/>
    <w:rsid w:val="00693E94"/>
    <w:rsid w:val="006A2020"/>
    <w:rsid w:val="006A231F"/>
    <w:rsid w:val="006B4E24"/>
    <w:rsid w:val="006C1B11"/>
    <w:rsid w:val="006D2497"/>
    <w:rsid w:val="006E3CBC"/>
    <w:rsid w:val="007118F0"/>
    <w:rsid w:val="00713E3F"/>
    <w:rsid w:val="007168E3"/>
    <w:rsid w:val="0073729A"/>
    <w:rsid w:val="00760560"/>
    <w:rsid w:val="00765560"/>
    <w:rsid w:val="00766EC1"/>
    <w:rsid w:val="00777B6E"/>
    <w:rsid w:val="00782E2B"/>
    <w:rsid w:val="0078375D"/>
    <w:rsid w:val="00786ADC"/>
    <w:rsid w:val="00797377"/>
    <w:rsid w:val="00800D2E"/>
    <w:rsid w:val="008136ED"/>
    <w:rsid w:val="008175A7"/>
    <w:rsid w:val="00817FE8"/>
    <w:rsid w:val="0083513E"/>
    <w:rsid w:val="00860A28"/>
    <w:rsid w:val="008909F0"/>
    <w:rsid w:val="008C234C"/>
    <w:rsid w:val="008D5181"/>
    <w:rsid w:val="008D7FDB"/>
    <w:rsid w:val="008E5BB8"/>
    <w:rsid w:val="008F11DE"/>
    <w:rsid w:val="008F21AB"/>
    <w:rsid w:val="0090210D"/>
    <w:rsid w:val="00907BA6"/>
    <w:rsid w:val="00912DFB"/>
    <w:rsid w:val="009238E3"/>
    <w:rsid w:val="009262D0"/>
    <w:rsid w:val="00950995"/>
    <w:rsid w:val="009572D8"/>
    <w:rsid w:val="009767F3"/>
    <w:rsid w:val="009825AA"/>
    <w:rsid w:val="009A22DF"/>
    <w:rsid w:val="009D4329"/>
    <w:rsid w:val="009D6864"/>
    <w:rsid w:val="009E2E04"/>
    <w:rsid w:val="009E7615"/>
    <w:rsid w:val="009F13BE"/>
    <w:rsid w:val="00A0225B"/>
    <w:rsid w:val="00A054A6"/>
    <w:rsid w:val="00A27CAD"/>
    <w:rsid w:val="00A308FC"/>
    <w:rsid w:val="00A568F5"/>
    <w:rsid w:val="00A84790"/>
    <w:rsid w:val="00A857DE"/>
    <w:rsid w:val="00AD5820"/>
    <w:rsid w:val="00B05134"/>
    <w:rsid w:val="00B06D37"/>
    <w:rsid w:val="00B21755"/>
    <w:rsid w:val="00B33056"/>
    <w:rsid w:val="00B51F8E"/>
    <w:rsid w:val="00B5510E"/>
    <w:rsid w:val="00B62869"/>
    <w:rsid w:val="00B67C16"/>
    <w:rsid w:val="00B75E23"/>
    <w:rsid w:val="00B8125E"/>
    <w:rsid w:val="00BA1ABF"/>
    <w:rsid w:val="00BC6C7A"/>
    <w:rsid w:val="00BD12A0"/>
    <w:rsid w:val="00BF2966"/>
    <w:rsid w:val="00C01485"/>
    <w:rsid w:val="00C03B32"/>
    <w:rsid w:val="00C03CBC"/>
    <w:rsid w:val="00C0630C"/>
    <w:rsid w:val="00C1780C"/>
    <w:rsid w:val="00C21B95"/>
    <w:rsid w:val="00C34AEE"/>
    <w:rsid w:val="00C36FDA"/>
    <w:rsid w:val="00C41400"/>
    <w:rsid w:val="00C61D25"/>
    <w:rsid w:val="00C912F4"/>
    <w:rsid w:val="00CA4027"/>
    <w:rsid w:val="00CB6845"/>
    <w:rsid w:val="00CD39F4"/>
    <w:rsid w:val="00CD70C1"/>
    <w:rsid w:val="00CD7BB2"/>
    <w:rsid w:val="00CF690B"/>
    <w:rsid w:val="00D306CC"/>
    <w:rsid w:val="00D57F27"/>
    <w:rsid w:val="00D62D5B"/>
    <w:rsid w:val="00D84156"/>
    <w:rsid w:val="00D91F40"/>
    <w:rsid w:val="00D969C3"/>
    <w:rsid w:val="00DA63AB"/>
    <w:rsid w:val="00DB0662"/>
    <w:rsid w:val="00E409F5"/>
    <w:rsid w:val="00E55119"/>
    <w:rsid w:val="00E57087"/>
    <w:rsid w:val="00E632B2"/>
    <w:rsid w:val="00E641CF"/>
    <w:rsid w:val="00E70C1A"/>
    <w:rsid w:val="00E74441"/>
    <w:rsid w:val="00E75041"/>
    <w:rsid w:val="00EB5E15"/>
    <w:rsid w:val="00EC3ECD"/>
    <w:rsid w:val="00ED522A"/>
    <w:rsid w:val="00ED720F"/>
    <w:rsid w:val="00F05A55"/>
    <w:rsid w:val="00F16A10"/>
    <w:rsid w:val="00F17A7E"/>
    <w:rsid w:val="00F17AF8"/>
    <w:rsid w:val="00F22275"/>
    <w:rsid w:val="00F33B4D"/>
    <w:rsid w:val="00F4071B"/>
    <w:rsid w:val="00F40770"/>
    <w:rsid w:val="00F64469"/>
    <w:rsid w:val="00F64E95"/>
    <w:rsid w:val="00FA69C7"/>
    <w:rsid w:val="00FC0D69"/>
    <w:rsid w:val="00FE280A"/>
    <w:rsid w:val="00FE530C"/>
    <w:rsid w:val="00FF07FA"/>
    <w:rsid w:val="00FF1D49"/>
    <w:rsid w:val="00FF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3F089-35E7-4203-9830-3281E9A5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8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53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B8125E"/>
  </w:style>
  <w:style w:type="paragraph" w:customStyle="1" w:styleId="p2">
    <w:name w:val="p2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B8125E"/>
  </w:style>
  <w:style w:type="paragraph" w:customStyle="1" w:styleId="p17">
    <w:name w:val="p17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B8125E"/>
  </w:style>
  <w:style w:type="paragraph" w:customStyle="1" w:styleId="p19">
    <w:name w:val="p19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346AD"/>
    <w:rPr>
      <w:color w:val="0000FF"/>
      <w:u w:val="single"/>
    </w:rPr>
  </w:style>
  <w:style w:type="character" w:customStyle="1" w:styleId="b-headerbuttons">
    <w:name w:val="b-header__buttons"/>
    <w:basedOn w:val="a0"/>
    <w:rsid w:val="003346AD"/>
  </w:style>
  <w:style w:type="character" w:customStyle="1" w:styleId="b-buttoninner">
    <w:name w:val="b-button__inner"/>
    <w:basedOn w:val="a0"/>
    <w:rsid w:val="003346AD"/>
  </w:style>
  <w:style w:type="character" w:customStyle="1" w:styleId="b-headertitle">
    <w:name w:val="b-header__title"/>
    <w:basedOn w:val="a0"/>
    <w:rsid w:val="003346AD"/>
  </w:style>
  <w:style w:type="character" w:customStyle="1" w:styleId="s11">
    <w:name w:val="s11"/>
    <w:basedOn w:val="a0"/>
    <w:rsid w:val="003346AD"/>
    <w:rPr>
      <w:color w:val="00000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346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346AD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346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346AD"/>
    <w:rPr>
      <w:rFonts w:ascii="Arial" w:eastAsia="Times New Roman" w:hAnsi="Arial" w:cs="Arial"/>
      <w:vanish/>
      <w:sz w:val="16"/>
      <w:szCs w:val="16"/>
    </w:rPr>
  </w:style>
  <w:style w:type="character" w:customStyle="1" w:styleId="b-pseudo-link">
    <w:name w:val="b-pseudo-link"/>
    <w:basedOn w:val="a0"/>
    <w:rsid w:val="003346AD"/>
  </w:style>
  <w:style w:type="paragraph" w:styleId="HTML">
    <w:name w:val="HTML Preformatted"/>
    <w:basedOn w:val="a"/>
    <w:link w:val="HTML0"/>
    <w:uiPriority w:val="99"/>
    <w:semiHidden/>
    <w:unhideWhenUsed/>
    <w:rsid w:val="003346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6AD"/>
    <w:rPr>
      <w:rFonts w:ascii="Courier New" w:eastAsia="Times New Roman" w:hAnsi="Courier New" w:cs="Courier New"/>
      <w:sz w:val="17"/>
      <w:szCs w:val="17"/>
    </w:rPr>
  </w:style>
  <w:style w:type="paragraph" w:customStyle="1" w:styleId="stpravo">
    <w:name w:val="stpravo"/>
    <w:basedOn w:val="a"/>
    <w:rsid w:val="003346AD"/>
    <w:pPr>
      <w:spacing w:before="100" w:beforeAutospacing="1" w:after="30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12706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706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127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1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0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5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7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6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47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3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2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0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35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32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2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3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5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0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7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36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1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1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65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3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C188E-8F3F-4639-87EC-9F5044E44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Vokation</cp:lastModifiedBy>
  <cp:revision>7</cp:revision>
  <cp:lastPrinted>2016-12-20T04:57:00Z</cp:lastPrinted>
  <dcterms:created xsi:type="dcterms:W3CDTF">2016-12-21T07:03:00Z</dcterms:created>
  <dcterms:modified xsi:type="dcterms:W3CDTF">2018-12-12T01:12:00Z</dcterms:modified>
</cp:coreProperties>
</file>